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656D" w14:textId="11D097F4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EAE 1W-01</w:t>
      </w:r>
    </w:p>
    <w:p w14:paraId="702E40A1" w14:textId="12EE2828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Dictations</w:t>
      </w:r>
    </w:p>
    <w:p w14:paraId="4280D11A" w14:textId="77777777" w:rsidR="009F6CA4" w:rsidRDefault="009F6CA4" w:rsidP="009F6CA4">
      <w:pPr>
        <w:pStyle w:val="Sansinterligne"/>
      </w:pPr>
    </w:p>
    <w:p w14:paraId="2CECBEB6" w14:textId="33657D95" w:rsidR="009F6CA4" w:rsidRDefault="009F6CA4" w:rsidP="009F6CA4">
      <w:pPr>
        <w:pStyle w:val="Sansinterligne"/>
      </w:pPr>
      <w:r>
        <w:t>Dictation #1</w:t>
      </w:r>
      <w:r w:rsidR="001B1977">
        <w:tab/>
      </w:r>
      <w:r w:rsidR="001B1977">
        <w:tab/>
      </w:r>
      <w:r w:rsidR="001B1977">
        <w:tab/>
        <w:t>Dictation #2</w:t>
      </w:r>
      <w:r w:rsidR="008C10B7">
        <w:tab/>
      </w:r>
      <w:r w:rsidR="008C10B7">
        <w:tab/>
      </w:r>
      <w:r w:rsidR="008C10B7">
        <w:tab/>
        <w:t>Dictation #3</w:t>
      </w:r>
    </w:p>
    <w:p w14:paraId="66EDA8CB" w14:textId="77777777" w:rsidR="009F6CA4" w:rsidRDefault="009F6CA4" w:rsidP="009F6CA4">
      <w:pPr>
        <w:pStyle w:val="Sansinterligne"/>
      </w:pPr>
    </w:p>
    <w:p w14:paraId="672F70CD" w14:textId="2490D9C1" w:rsidR="000C38EB" w:rsidRDefault="001B1977" w:rsidP="009F6CA4">
      <w:pPr>
        <w:pStyle w:val="Sansinterligne"/>
      </w:pPr>
      <w:r>
        <w:t>a</w:t>
      </w:r>
      <w:r w:rsidR="00DB2AE3">
        <w:t>spire</w:t>
      </w:r>
      <w:r>
        <w:tab/>
      </w:r>
      <w:r>
        <w:tab/>
      </w:r>
      <w:r>
        <w:tab/>
      </w:r>
      <w:r>
        <w:tab/>
      </w:r>
      <w:r w:rsidR="00F522A0">
        <w:t>c</w:t>
      </w:r>
      <w:r w:rsidR="00B730D4">
        <w:t>hrome</w:t>
      </w:r>
      <w:r w:rsidR="008C10B7">
        <w:tab/>
      </w:r>
      <w:r w:rsidR="008C10B7">
        <w:tab/>
      </w:r>
      <w:r w:rsidR="008C10B7">
        <w:tab/>
      </w:r>
      <w:r w:rsidR="00B43143">
        <w:t>bizarre</w:t>
      </w:r>
      <w:r w:rsidR="008A3D37">
        <w:t xml:space="preserve"> (bazaar)</w:t>
      </w:r>
    </w:p>
    <w:p w14:paraId="1773F6DB" w14:textId="76A5C444" w:rsidR="004C7099" w:rsidRPr="009136B6" w:rsidRDefault="004C7099" w:rsidP="009F6CA4">
      <w:pPr>
        <w:pStyle w:val="Sansinterligne"/>
      </w:pPr>
      <w:r w:rsidRPr="009136B6">
        <w:t>colossal</w:t>
      </w:r>
      <w:r w:rsidR="000C38EB" w:rsidRPr="009136B6">
        <w:tab/>
      </w:r>
      <w:r w:rsidR="000C38EB" w:rsidRPr="009136B6">
        <w:tab/>
      </w:r>
      <w:r w:rsidR="000C38EB" w:rsidRPr="009136B6">
        <w:tab/>
        <w:t>dynamic</w:t>
      </w:r>
      <w:r w:rsidR="008A3D37" w:rsidRPr="009136B6">
        <w:tab/>
      </w:r>
      <w:r w:rsidR="008A3D37" w:rsidRPr="009136B6">
        <w:tab/>
      </w:r>
      <w:r w:rsidR="008A3D37" w:rsidRPr="009136B6">
        <w:tab/>
        <w:t>camoufl</w:t>
      </w:r>
      <w:r w:rsidR="00E51E89" w:rsidRPr="009136B6">
        <w:t>age</w:t>
      </w:r>
    </w:p>
    <w:p w14:paraId="5D7BFC1D" w14:textId="536799D5" w:rsidR="004C7099" w:rsidRPr="009136B6" w:rsidRDefault="00DE2CE9" w:rsidP="009F6CA4">
      <w:pPr>
        <w:pStyle w:val="Sansinterligne"/>
      </w:pPr>
      <w:r w:rsidRPr="009136B6">
        <w:t>discipline</w:t>
      </w:r>
      <w:r w:rsidR="000C38EB" w:rsidRPr="009136B6">
        <w:tab/>
      </w:r>
      <w:r w:rsidR="000C38EB" w:rsidRPr="009136B6">
        <w:tab/>
      </w:r>
      <w:r w:rsidR="000C38EB" w:rsidRPr="009136B6">
        <w:tab/>
        <w:t>flo</w:t>
      </w:r>
      <w:r w:rsidR="0070307B" w:rsidRPr="009136B6">
        <w:t>urish</w:t>
      </w:r>
      <w:r w:rsidR="00E51E89" w:rsidRPr="009136B6">
        <w:tab/>
      </w:r>
      <w:r w:rsidR="00E51E89" w:rsidRPr="009136B6">
        <w:tab/>
      </w:r>
      <w:r w:rsidR="00E51E89" w:rsidRPr="009136B6">
        <w:tab/>
        <w:t>dialogue</w:t>
      </w:r>
    </w:p>
    <w:p w14:paraId="5AF09227" w14:textId="7A78617D" w:rsidR="00DE2CE9" w:rsidRPr="00F45401" w:rsidRDefault="00DE2CE9" w:rsidP="009F6CA4">
      <w:pPr>
        <w:pStyle w:val="Sansinterligne"/>
        <w:rPr>
          <w:lang w:val="en-CA"/>
        </w:rPr>
      </w:pPr>
      <w:r w:rsidRPr="00F45401">
        <w:rPr>
          <w:lang w:val="en-CA"/>
        </w:rPr>
        <w:t>frantic</w:t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70307B">
        <w:rPr>
          <w:lang w:val="en-CA"/>
        </w:rPr>
        <w:tab/>
        <w:t>heritage</w:t>
      </w:r>
      <w:r w:rsidR="00E51E89">
        <w:rPr>
          <w:lang w:val="en-CA"/>
        </w:rPr>
        <w:tab/>
      </w:r>
      <w:r w:rsidR="00E51E89">
        <w:rPr>
          <w:lang w:val="en-CA"/>
        </w:rPr>
        <w:tab/>
      </w:r>
      <w:r w:rsidR="00E51E89">
        <w:rPr>
          <w:lang w:val="en-CA"/>
        </w:rPr>
        <w:tab/>
      </w:r>
      <w:r w:rsidR="009136B6">
        <w:rPr>
          <w:lang w:val="en-CA"/>
        </w:rPr>
        <w:t>guru</w:t>
      </w:r>
    </w:p>
    <w:p w14:paraId="7E641A7D" w14:textId="0ED4C19D" w:rsidR="00DE2CE9" w:rsidRPr="00F45401" w:rsidRDefault="00EE4839" w:rsidP="009F6CA4">
      <w:pPr>
        <w:pStyle w:val="Sansinterligne"/>
        <w:rPr>
          <w:lang w:val="en-CA"/>
        </w:rPr>
      </w:pPr>
      <w:r w:rsidRPr="00F45401">
        <w:rPr>
          <w:lang w:val="en-CA"/>
        </w:rPr>
        <w:t>immune</w:t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6F65D6">
        <w:rPr>
          <w:lang w:val="en-CA"/>
        </w:rPr>
        <w:t>impervious</w:t>
      </w:r>
      <w:r w:rsidR="009136B6">
        <w:rPr>
          <w:lang w:val="en-CA"/>
        </w:rPr>
        <w:tab/>
      </w:r>
      <w:r w:rsidR="009136B6">
        <w:rPr>
          <w:lang w:val="en-CA"/>
        </w:rPr>
        <w:tab/>
      </w:r>
      <w:r w:rsidR="009136B6">
        <w:rPr>
          <w:lang w:val="en-CA"/>
        </w:rPr>
        <w:tab/>
        <w:t>kilometre</w:t>
      </w:r>
    </w:p>
    <w:p w14:paraId="5CDADC30" w14:textId="26362A82" w:rsidR="00EE4839" w:rsidRPr="00F45401" w:rsidRDefault="00EE4839" w:rsidP="009F6CA4">
      <w:pPr>
        <w:pStyle w:val="Sansinterligne"/>
        <w:rPr>
          <w:lang w:val="en-CA"/>
        </w:rPr>
      </w:pPr>
      <w:r w:rsidRPr="00F45401">
        <w:rPr>
          <w:lang w:val="en-CA"/>
        </w:rPr>
        <w:t>mediocre</w:t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2D1300">
        <w:rPr>
          <w:lang w:val="en-CA"/>
        </w:rPr>
        <w:tab/>
        <w:t>morph</w:t>
      </w:r>
      <w:r w:rsidR="009136B6">
        <w:rPr>
          <w:lang w:val="en-CA"/>
        </w:rPr>
        <w:tab/>
      </w:r>
      <w:r w:rsidR="009136B6">
        <w:rPr>
          <w:lang w:val="en-CA"/>
        </w:rPr>
        <w:tab/>
      </w:r>
      <w:r w:rsidR="009136B6">
        <w:rPr>
          <w:lang w:val="en-CA"/>
        </w:rPr>
        <w:tab/>
      </w:r>
      <w:r w:rsidR="009136B6">
        <w:rPr>
          <w:lang w:val="en-CA"/>
        </w:rPr>
        <w:tab/>
      </w:r>
      <w:r w:rsidR="008851DB">
        <w:rPr>
          <w:lang w:val="en-CA"/>
        </w:rPr>
        <w:t>mesmerize</w:t>
      </w:r>
    </w:p>
    <w:p w14:paraId="210E578C" w14:textId="4EEC919D" w:rsidR="00EE4839" w:rsidRPr="00F45401" w:rsidRDefault="00EE4839" w:rsidP="009F6CA4">
      <w:pPr>
        <w:pStyle w:val="Sansinterligne"/>
        <w:rPr>
          <w:lang w:val="en-CA"/>
        </w:rPr>
      </w:pPr>
      <w:r w:rsidRPr="00F45401">
        <w:rPr>
          <w:lang w:val="en-CA"/>
        </w:rPr>
        <w:t>ozone</w:t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F421D4">
        <w:rPr>
          <w:lang w:val="en-CA"/>
        </w:rPr>
        <w:t>pinnacle</w:t>
      </w:r>
      <w:r w:rsidR="008851DB">
        <w:rPr>
          <w:lang w:val="en-CA"/>
        </w:rPr>
        <w:tab/>
      </w:r>
      <w:r w:rsidR="008851DB">
        <w:rPr>
          <w:lang w:val="en-CA"/>
        </w:rPr>
        <w:tab/>
      </w:r>
      <w:r w:rsidR="008851DB">
        <w:rPr>
          <w:lang w:val="en-CA"/>
        </w:rPr>
        <w:tab/>
      </w:r>
      <w:r w:rsidR="001B27BD">
        <w:rPr>
          <w:lang w:val="en-CA"/>
        </w:rPr>
        <w:t>pneumonia</w:t>
      </w:r>
    </w:p>
    <w:p w14:paraId="5F231C59" w14:textId="265E414D" w:rsidR="00EE4839" w:rsidRPr="00F45401" w:rsidRDefault="000E75D6" w:rsidP="009F6CA4">
      <w:pPr>
        <w:pStyle w:val="Sansinterligne"/>
        <w:rPr>
          <w:lang w:val="en-CA"/>
        </w:rPr>
      </w:pPr>
      <w:r w:rsidRPr="00F45401">
        <w:rPr>
          <w:lang w:val="en-CA"/>
        </w:rPr>
        <w:t>rainforest</w:t>
      </w:r>
      <w:r w:rsidR="00F421D4">
        <w:rPr>
          <w:lang w:val="en-CA"/>
        </w:rPr>
        <w:tab/>
      </w:r>
      <w:r w:rsidR="00F421D4">
        <w:rPr>
          <w:lang w:val="en-CA"/>
        </w:rPr>
        <w:tab/>
      </w:r>
      <w:r w:rsidR="00F421D4">
        <w:rPr>
          <w:lang w:val="en-CA"/>
        </w:rPr>
        <w:tab/>
        <w:t>scuba</w:t>
      </w:r>
      <w:r w:rsidR="002D5D29">
        <w:rPr>
          <w:lang w:val="en-CA"/>
        </w:rPr>
        <w:tab/>
      </w:r>
      <w:r w:rsidR="002D5D29">
        <w:rPr>
          <w:lang w:val="en-CA"/>
        </w:rPr>
        <w:tab/>
      </w:r>
      <w:r w:rsidR="002D5D29">
        <w:rPr>
          <w:lang w:val="en-CA"/>
        </w:rPr>
        <w:tab/>
      </w:r>
      <w:r w:rsidR="002D5D29">
        <w:rPr>
          <w:lang w:val="en-CA"/>
        </w:rPr>
        <w:tab/>
        <w:t>random</w:t>
      </w:r>
    </w:p>
    <w:p w14:paraId="54888685" w14:textId="61B5AE09" w:rsidR="006A2475" w:rsidRPr="00F45401" w:rsidRDefault="006A2475" w:rsidP="009F6CA4">
      <w:pPr>
        <w:pStyle w:val="Sansinterligne"/>
        <w:rPr>
          <w:lang w:val="en-CA"/>
        </w:rPr>
      </w:pPr>
      <w:r w:rsidRPr="00F45401">
        <w:rPr>
          <w:lang w:val="en-CA"/>
        </w:rPr>
        <w:t>skittish</w:t>
      </w:r>
      <w:r w:rsidR="006341F7">
        <w:rPr>
          <w:lang w:val="en-CA"/>
        </w:rPr>
        <w:tab/>
      </w:r>
      <w:r w:rsidR="006341F7">
        <w:rPr>
          <w:lang w:val="en-CA"/>
        </w:rPr>
        <w:tab/>
      </w:r>
      <w:r w:rsidR="006341F7">
        <w:rPr>
          <w:lang w:val="en-CA"/>
        </w:rPr>
        <w:tab/>
      </w:r>
      <w:r w:rsidR="0050146F">
        <w:rPr>
          <w:lang w:val="en-CA"/>
        </w:rPr>
        <w:t>tempo</w:t>
      </w:r>
      <w:r w:rsidR="002D5D29">
        <w:rPr>
          <w:lang w:val="en-CA"/>
        </w:rPr>
        <w:tab/>
      </w:r>
      <w:r w:rsidR="002D5D29">
        <w:rPr>
          <w:lang w:val="en-CA"/>
        </w:rPr>
        <w:tab/>
      </w:r>
      <w:r w:rsidR="002D5D29">
        <w:rPr>
          <w:lang w:val="en-CA"/>
        </w:rPr>
        <w:tab/>
      </w:r>
      <w:r w:rsidR="002D5D29">
        <w:rPr>
          <w:lang w:val="en-CA"/>
        </w:rPr>
        <w:tab/>
        <w:t>strategy</w:t>
      </w:r>
    </w:p>
    <w:p w14:paraId="40CC92DB" w14:textId="606CB7D6" w:rsidR="006A2475" w:rsidRPr="0050146F" w:rsidRDefault="00747A76" w:rsidP="009F6CA4">
      <w:pPr>
        <w:pStyle w:val="Sansinterligne"/>
        <w:rPr>
          <w:lang w:val="en-CA"/>
        </w:rPr>
      </w:pPr>
      <w:r w:rsidRPr="0050146F">
        <w:rPr>
          <w:lang w:val="en-CA"/>
        </w:rPr>
        <w:t>vaccine</w:t>
      </w:r>
      <w:r w:rsidR="0050146F" w:rsidRPr="0050146F">
        <w:rPr>
          <w:lang w:val="en-CA"/>
        </w:rPr>
        <w:tab/>
      </w:r>
      <w:r w:rsidR="0050146F" w:rsidRPr="0050146F">
        <w:rPr>
          <w:lang w:val="en-CA"/>
        </w:rPr>
        <w:tab/>
      </w:r>
      <w:r w:rsidR="0050146F" w:rsidRPr="0050146F">
        <w:rPr>
          <w:lang w:val="en-CA"/>
        </w:rPr>
        <w:tab/>
        <w:t>y</w:t>
      </w:r>
      <w:r w:rsidR="0050146F">
        <w:rPr>
          <w:lang w:val="en-CA"/>
        </w:rPr>
        <w:t>acht</w:t>
      </w:r>
      <w:r w:rsidR="00F0484C">
        <w:rPr>
          <w:lang w:val="en-CA"/>
        </w:rPr>
        <w:tab/>
      </w:r>
      <w:r w:rsidR="00F0484C">
        <w:rPr>
          <w:lang w:val="en-CA"/>
        </w:rPr>
        <w:tab/>
      </w:r>
      <w:r w:rsidR="00F0484C">
        <w:rPr>
          <w:lang w:val="en-CA"/>
        </w:rPr>
        <w:tab/>
      </w:r>
      <w:r w:rsidR="00F0484C">
        <w:rPr>
          <w:lang w:val="en-CA"/>
        </w:rPr>
        <w:tab/>
        <w:t>vacuum</w:t>
      </w:r>
    </w:p>
    <w:sectPr w:rsidR="006A2475" w:rsidRPr="005014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4"/>
    <w:rsid w:val="000C38EB"/>
    <w:rsid w:val="000E75D6"/>
    <w:rsid w:val="001558E7"/>
    <w:rsid w:val="001B1977"/>
    <w:rsid w:val="001B27BD"/>
    <w:rsid w:val="001C7E20"/>
    <w:rsid w:val="002D1300"/>
    <w:rsid w:val="002D5D29"/>
    <w:rsid w:val="00302416"/>
    <w:rsid w:val="004C7099"/>
    <w:rsid w:val="004F1E08"/>
    <w:rsid w:val="0050146F"/>
    <w:rsid w:val="006341F7"/>
    <w:rsid w:val="006A2475"/>
    <w:rsid w:val="006F65D6"/>
    <w:rsid w:val="0070307B"/>
    <w:rsid w:val="00747A76"/>
    <w:rsid w:val="007610BD"/>
    <w:rsid w:val="008851DB"/>
    <w:rsid w:val="008A3D37"/>
    <w:rsid w:val="008C10B7"/>
    <w:rsid w:val="009136B6"/>
    <w:rsid w:val="009F6CA4"/>
    <w:rsid w:val="00B43143"/>
    <w:rsid w:val="00B730D4"/>
    <w:rsid w:val="00C832B6"/>
    <w:rsid w:val="00D33A0B"/>
    <w:rsid w:val="00DB2AE3"/>
    <w:rsid w:val="00DE2CE9"/>
    <w:rsid w:val="00E51E89"/>
    <w:rsid w:val="00EE4839"/>
    <w:rsid w:val="00F0484C"/>
    <w:rsid w:val="00F421D4"/>
    <w:rsid w:val="00F45401"/>
    <w:rsid w:val="00F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2A8"/>
  <w15:chartTrackingRefBased/>
  <w15:docId w15:val="{BB787B92-59C7-4364-90A7-0B94F88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C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C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C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CA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323</Characters>
  <Application>Microsoft Office Word</Application>
  <DocSecurity>0</DocSecurity>
  <Lines>26</Lines>
  <Paragraphs>24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dcterms:created xsi:type="dcterms:W3CDTF">2026-02-24T18:30:00Z</dcterms:created>
  <dcterms:modified xsi:type="dcterms:W3CDTF">2026-02-24T18:50:00Z</dcterms:modified>
</cp:coreProperties>
</file>